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9C" w:rsidRDefault="00AA1645" w:rsidP="00AA164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3514725" cy="885825"/>
            <wp:effectExtent l="0" t="0" r="0" b="0"/>
            <wp:docPr id="4" name="Immagin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80" w:rsidRDefault="002E0E80">
      <w:pPr>
        <w:rPr>
          <w:rFonts w:ascii="Tahoma" w:hAnsi="Tahoma" w:cs="Tahoma"/>
          <w:b/>
          <w:bCs/>
          <w:sz w:val="22"/>
          <w:szCs w:val="22"/>
        </w:rPr>
      </w:pPr>
    </w:p>
    <w:p w:rsidR="002E0E80" w:rsidRDefault="002E0E80">
      <w:pPr>
        <w:rPr>
          <w:rFonts w:ascii="Tahoma" w:hAnsi="Tahoma" w:cs="Tahoma"/>
          <w:b/>
          <w:bCs/>
          <w:sz w:val="22"/>
          <w:szCs w:val="22"/>
        </w:rPr>
      </w:pPr>
    </w:p>
    <w:p w:rsidR="002E0E80" w:rsidRDefault="002E0E80">
      <w:pPr>
        <w:rPr>
          <w:rFonts w:ascii="Tahoma" w:hAnsi="Tahoma" w:cs="Tahoma"/>
          <w:b/>
          <w:bCs/>
          <w:sz w:val="22"/>
          <w:szCs w:val="22"/>
        </w:rPr>
      </w:pPr>
    </w:p>
    <w:p w:rsidR="002E0E80" w:rsidRDefault="002E0E80">
      <w:pPr>
        <w:rPr>
          <w:rFonts w:ascii="Tahoma" w:hAnsi="Tahoma" w:cs="Tahoma"/>
          <w:b/>
          <w:bCs/>
          <w:sz w:val="22"/>
          <w:szCs w:val="22"/>
        </w:rPr>
      </w:pPr>
    </w:p>
    <w:p w:rsidR="006158CA" w:rsidRDefault="006158CA" w:rsidP="006158C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ESAMI DI STATO-1°CICLO- A.S. 2018-19</w:t>
      </w:r>
    </w:p>
    <w:p w:rsidR="00F92B9C" w:rsidRPr="006158CA" w:rsidRDefault="006158CA" w:rsidP="006158CA">
      <w:pPr>
        <w:pStyle w:val="Titolo"/>
        <w:rPr>
          <w:sz w:val="28"/>
          <w:szCs w:val="28"/>
        </w:rPr>
      </w:pPr>
      <w:r w:rsidRPr="006158CA">
        <w:rPr>
          <w:rFonts w:ascii="Tahoma" w:hAnsi="Tahoma" w:cs="Tahoma"/>
          <w:sz w:val="28"/>
          <w:szCs w:val="28"/>
          <w:u w:val="single"/>
        </w:rPr>
        <w:t>MARTEDI’ 11 GIUGNO 2019-ORE 17,30: RIUNIONE PRELIMINARE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8"/>
        <w:gridCol w:w="7512"/>
      </w:tblGrid>
      <w:tr w:rsidR="00F92B9C" w:rsidRPr="00983094" w:rsidTr="00213876">
        <w:trPr>
          <w:trHeight w:val="7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8CA" w:rsidRPr="00983094" w:rsidRDefault="006158CA" w:rsidP="00DF7A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C5" w:rsidRPr="006158CA" w:rsidRDefault="00194AC5" w:rsidP="006158C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F92B9C" w:rsidRPr="00983094" w:rsidTr="00F92B9C">
        <w:trPr>
          <w:trHeight w:val="4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B9C" w:rsidRDefault="00F92B9C" w:rsidP="002138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B9C" w:rsidRPr="00F92B9C" w:rsidRDefault="00F92B9C" w:rsidP="00806DA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92B9C">
              <w:rPr>
                <w:rFonts w:ascii="Tahoma" w:hAnsi="Tahoma" w:cs="Tahoma"/>
                <w:b/>
                <w:sz w:val="28"/>
                <w:szCs w:val="28"/>
              </w:rPr>
              <w:t>CALENDARIO PROVE</w:t>
            </w:r>
            <w:r w:rsidR="00194AC5">
              <w:rPr>
                <w:rFonts w:ascii="Tahoma" w:hAnsi="Tahoma" w:cs="Tahoma"/>
                <w:b/>
                <w:sz w:val="28"/>
                <w:szCs w:val="28"/>
              </w:rPr>
              <w:t xml:space="preserve"> SCRITTE</w:t>
            </w:r>
          </w:p>
        </w:tc>
      </w:tr>
      <w:tr w:rsidR="00F92B9C" w:rsidRPr="00983094" w:rsidTr="00F92B9C">
        <w:trPr>
          <w:trHeight w:val="591"/>
        </w:trPr>
        <w:tc>
          <w:tcPr>
            <w:tcW w:w="2978" w:type="dxa"/>
          </w:tcPr>
          <w:p w:rsidR="00F92B9C" w:rsidRPr="00983094" w:rsidRDefault="008955D9" w:rsidP="002138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LUNEDI’ 17</w:t>
            </w:r>
            <w:r w:rsidR="00F92B9C" w:rsidRPr="009830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GIUGNO</w:t>
            </w:r>
          </w:p>
        </w:tc>
        <w:tc>
          <w:tcPr>
            <w:tcW w:w="7512" w:type="dxa"/>
          </w:tcPr>
          <w:p w:rsidR="00A41829" w:rsidRPr="00A41829" w:rsidRDefault="00B07A9F" w:rsidP="00F00AE6">
            <w:pPr>
              <w:pStyle w:val="Titolo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PROVA  DI ITALIANOORE  8:0</w:t>
            </w:r>
            <w:r w:rsidR="00A41829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F92B9C" w:rsidRPr="00983094" w:rsidTr="00213876">
        <w:tc>
          <w:tcPr>
            <w:tcW w:w="2978" w:type="dxa"/>
            <w:tcBorders>
              <w:bottom w:val="single" w:sz="4" w:space="0" w:color="auto"/>
            </w:tcBorders>
          </w:tcPr>
          <w:p w:rsidR="00F92B9C" w:rsidRDefault="008955D9" w:rsidP="0021387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MARTEDI’ 18</w:t>
            </w:r>
            <w:r w:rsidR="00F92B9C" w:rsidRPr="009830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GIUGNO</w:t>
            </w:r>
          </w:p>
          <w:p w:rsidR="0060609B" w:rsidRPr="00983094" w:rsidRDefault="0060609B" w:rsidP="0021387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92B9C" w:rsidRPr="0001407B" w:rsidRDefault="00B07A9F" w:rsidP="00F00A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PROVA DI MATEMATICA   ORE 8:0</w:t>
            </w:r>
            <w:r w:rsidR="00F92B9C" w:rsidRPr="0001407B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</w:tr>
      <w:tr w:rsidR="00F92B9C" w:rsidRPr="00983094" w:rsidTr="00213876">
        <w:tc>
          <w:tcPr>
            <w:tcW w:w="2978" w:type="dxa"/>
            <w:tcBorders>
              <w:bottom w:val="single" w:sz="4" w:space="0" w:color="auto"/>
            </w:tcBorders>
          </w:tcPr>
          <w:p w:rsidR="00F92B9C" w:rsidRDefault="008955D9" w:rsidP="0021387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MERCOLEDI’ 19</w:t>
            </w:r>
            <w:r w:rsidR="00F92B9C" w:rsidRPr="00983094">
              <w:rPr>
                <w:rFonts w:ascii="Tahoma" w:hAnsi="Tahoma" w:cs="Tahoma"/>
                <w:b/>
                <w:bCs/>
                <w:sz w:val="22"/>
                <w:szCs w:val="22"/>
              </w:rPr>
              <w:t>GIUGNO</w:t>
            </w:r>
          </w:p>
          <w:p w:rsidR="0060609B" w:rsidRPr="00983094" w:rsidRDefault="0060609B" w:rsidP="0021387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07A9F" w:rsidRDefault="00B07A9F" w:rsidP="00F00A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PROVA  DI INGLESE                           ORE  8:00</w:t>
            </w:r>
          </w:p>
          <w:p w:rsidR="00F92B9C" w:rsidRPr="0067452A" w:rsidRDefault="00B07A9F" w:rsidP="00B07A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PROVA DI FRANCESE                         ORE 11:00</w:t>
            </w:r>
          </w:p>
        </w:tc>
      </w:tr>
      <w:tr w:rsidR="00A674AD" w:rsidRPr="00983094" w:rsidTr="00213876">
        <w:tc>
          <w:tcPr>
            <w:tcW w:w="2978" w:type="dxa"/>
            <w:tcBorders>
              <w:bottom w:val="single" w:sz="4" w:space="0" w:color="auto"/>
            </w:tcBorders>
          </w:tcPr>
          <w:p w:rsidR="00A674AD" w:rsidRDefault="008955D9" w:rsidP="0021387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GIOVEDI’ 20</w:t>
            </w:r>
            <w:r w:rsidR="00194AC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GIUGNO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13397" w:rsidRPr="006158CA" w:rsidRDefault="00655E6C" w:rsidP="006158CA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158CA">
              <w:rPr>
                <w:rFonts w:ascii="Tahoma" w:hAnsi="Tahoma" w:cs="Tahoma"/>
                <w:b/>
                <w:sz w:val="22"/>
                <w:szCs w:val="22"/>
              </w:rPr>
              <w:t>CORREZIONE CO</w:t>
            </w:r>
            <w:r w:rsidR="00194AC5" w:rsidRPr="006158CA">
              <w:rPr>
                <w:rFonts w:ascii="Tahoma" w:hAnsi="Tahoma" w:cs="Tahoma"/>
                <w:b/>
                <w:sz w:val="22"/>
                <w:szCs w:val="22"/>
              </w:rPr>
              <w:t>LLEGIALE</w:t>
            </w:r>
            <w:r w:rsidR="00B13397" w:rsidRPr="006158CA">
              <w:rPr>
                <w:rFonts w:ascii="Tahoma" w:hAnsi="Tahoma" w:cs="Tahoma"/>
                <w:b/>
                <w:sz w:val="22"/>
                <w:szCs w:val="22"/>
              </w:rPr>
              <w:t xml:space="preserve">                    ORE 8,00</w:t>
            </w:r>
          </w:p>
          <w:p w:rsidR="00A674AD" w:rsidRPr="006158CA" w:rsidRDefault="00194AC5" w:rsidP="006158CA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158CA">
              <w:rPr>
                <w:rFonts w:ascii="Tahoma" w:hAnsi="Tahoma" w:cs="Tahoma"/>
                <w:b/>
                <w:sz w:val="22"/>
                <w:szCs w:val="22"/>
              </w:rPr>
              <w:t>RATIFICA</w:t>
            </w:r>
            <w:r w:rsidR="008263AF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ORE 16</w:t>
            </w:r>
            <w:bookmarkStart w:id="0" w:name="_GoBack"/>
            <w:bookmarkEnd w:id="0"/>
            <w:r w:rsidR="00B13397" w:rsidRPr="006158CA">
              <w:rPr>
                <w:rFonts w:ascii="Tahoma" w:hAnsi="Tahoma" w:cs="Tahoma"/>
                <w:b/>
                <w:sz w:val="22"/>
                <w:szCs w:val="22"/>
              </w:rPr>
              <w:t>,0</w:t>
            </w:r>
            <w:r w:rsidRPr="006158C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  <w:p w:rsidR="00655E6C" w:rsidRDefault="00655E6C" w:rsidP="00F00AE6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2B9C" w:rsidRPr="00983094" w:rsidTr="00213876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B9C" w:rsidRPr="00983094" w:rsidRDefault="00F92B9C" w:rsidP="002138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2B9C" w:rsidRPr="00A41829" w:rsidRDefault="00655E6C" w:rsidP="00B8408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55E6C">
              <w:rPr>
                <w:rFonts w:ascii="Tahoma" w:hAnsi="Tahoma" w:cs="Tahoma"/>
                <w:b/>
                <w:sz w:val="32"/>
                <w:szCs w:val="32"/>
              </w:rPr>
              <w:t>CALENDARIO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B9C" w:rsidRPr="00983094" w:rsidRDefault="00F92B9C" w:rsidP="0021387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41829" w:rsidRPr="00983094" w:rsidRDefault="00F92B9C" w:rsidP="00B84081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983094">
              <w:rPr>
                <w:rFonts w:ascii="Tahoma" w:hAnsi="Tahoma" w:cs="Tahoma"/>
                <w:b/>
                <w:bCs/>
                <w:sz w:val="32"/>
                <w:szCs w:val="32"/>
              </w:rPr>
              <w:t>PROVE ORALI</w:t>
            </w:r>
          </w:p>
        </w:tc>
      </w:tr>
      <w:tr w:rsidR="00F92B9C" w:rsidRPr="00983094" w:rsidTr="00213876">
        <w:trPr>
          <w:trHeight w:val="437"/>
        </w:trPr>
        <w:tc>
          <w:tcPr>
            <w:tcW w:w="2978" w:type="dxa"/>
          </w:tcPr>
          <w:p w:rsidR="00F92B9C" w:rsidRPr="00983094" w:rsidRDefault="008955D9" w:rsidP="0021387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VENERDI’ 21</w:t>
            </w:r>
            <w:r w:rsidR="00F92B9C" w:rsidRPr="00983094">
              <w:rPr>
                <w:rFonts w:ascii="Tahoma" w:hAnsi="Tahoma" w:cs="Tahoma"/>
                <w:b/>
                <w:bCs/>
                <w:sz w:val="22"/>
                <w:szCs w:val="22"/>
              </w:rPr>
              <w:t>GIUGNO</w:t>
            </w:r>
          </w:p>
        </w:tc>
        <w:tc>
          <w:tcPr>
            <w:tcW w:w="7512" w:type="dxa"/>
          </w:tcPr>
          <w:p w:rsidR="00B07A9F" w:rsidRDefault="00BF5E99" w:rsidP="00B07A9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CORSO B</w:t>
            </w:r>
            <w:r w:rsidR="00B07A9F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  <w:r w:rsidR="00B1339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Intera giornata</w:t>
            </w:r>
            <w:r w:rsidR="00B8408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dalle ore 8,00</w:t>
            </w:r>
            <w:r w:rsidR="00B07A9F">
              <w:rPr>
                <w:rFonts w:ascii="Tahoma" w:hAnsi="Tahoma" w:cs="Tahoma"/>
                <w:b/>
                <w:bCs/>
                <w:sz w:val="22"/>
                <w:szCs w:val="22"/>
              </w:rPr>
              <w:t>; a seguire scrutini</w:t>
            </w:r>
          </w:p>
          <w:p w:rsidR="0067452A" w:rsidRPr="00983094" w:rsidRDefault="0067452A" w:rsidP="0067452A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92B9C" w:rsidRPr="00983094" w:rsidRDefault="00F92B9C" w:rsidP="0021387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92B9C" w:rsidRPr="00983094" w:rsidTr="00213876">
        <w:trPr>
          <w:trHeight w:val="401"/>
        </w:trPr>
        <w:tc>
          <w:tcPr>
            <w:tcW w:w="2978" w:type="dxa"/>
          </w:tcPr>
          <w:p w:rsidR="00F92B9C" w:rsidRPr="00983094" w:rsidRDefault="008955D9" w:rsidP="002138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SABATO 22</w:t>
            </w:r>
            <w:r w:rsidR="00F92B9C" w:rsidRPr="00983094">
              <w:rPr>
                <w:rFonts w:ascii="Tahoma" w:hAnsi="Tahoma" w:cs="Tahoma"/>
                <w:b/>
                <w:sz w:val="22"/>
                <w:szCs w:val="22"/>
              </w:rPr>
              <w:t xml:space="preserve"> GIUGNO</w:t>
            </w:r>
          </w:p>
        </w:tc>
        <w:tc>
          <w:tcPr>
            <w:tcW w:w="7512" w:type="dxa"/>
          </w:tcPr>
          <w:p w:rsidR="00B07A9F" w:rsidRDefault="008955D9" w:rsidP="00B07A9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CORSO F</w:t>
            </w:r>
            <w:r w:rsidR="00B07A9F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  <w:r w:rsidR="00B1339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Intera giornata</w:t>
            </w:r>
            <w:r w:rsidR="00B8408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dalle ore 8,00</w:t>
            </w:r>
            <w:r w:rsidR="00B07A9F">
              <w:rPr>
                <w:rFonts w:ascii="Tahoma" w:hAnsi="Tahoma" w:cs="Tahoma"/>
                <w:b/>
                <w:bCs/>
                <w:sz w:val="22"/>
                <w:szCs w:val="22"/>
              </w:rPr>
              <w:t>; a seguire scrutini</w:t>
            </w:r>
          </w:p>
          <w:p w:rsidR="00F92B9C" w:rsidRDefault="00F92B9C" w:rsidP="0067452A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452E79" w:rsidRPr="00983094" w:rsidRDefault="00452E79" w:rsidP="0067452A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92B9C" w:rsidRPr="00983094" w:rsidTr="00213876">
        <w:trPr>
          <w:trHeight w:val="407"/>
        </w:trPr>
        <w:tc>
          <w:tcPr>
            <w:tcW w:w="2978" w:type="dxa"/>
          </w:tcPr>
          <w:p w:rsidR="00F92B9C" w:rsidRPr="00983094" w:rsidRDefault="008955D9" w:rsidP="002138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LUN</w:t>
            </w:r>
            <w:r w:rsidR="00B13397">
              <w:rPr>
                <w:rFonts w:ascii="Tahoma" w:hAnsi="Tahoma" w:cs="Tahoma"/>
                <w:b/>
                <w:sz w:val="22"/>
                <w:szCs w:val="22"/>
              </w:rPr>
              <w:t xml:space="preserve">EDI’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24</w:t>
            </w:r>
            <w:r w:rsidR="00F92B9C" w:rsidRPr="00983094">
              <w:rPr>
                <w:rFonts w:ascii="Tahoma" w:hAnsi="Tahoma" w:cs="Tahoma"/>
                <w:b/>
                <w:sz w:val="22"/>
                <w:szCs w:val="22"/>
              </w:rPr>
              <w:t xml:space="preserve"> GIUGNO</w:t>
            </w:r>
          </w:p>
        </w:tc>
        <w:tc>
          <w:tcPr>
            <w:tcW w:w="7512" w:type="dxa"/>
          </w:tcPr>
          <w:p w:rsidR="00452E79" w:rsidRDefault="00BF5E99" w:rsidP="0067452A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CORSO A</w:t>
            </w:r>
            <w:r w:rsidR="00B07A9F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  <w:r w:rsidR="00B84081">
              <w:rPr>
                <w:rFonts w:ascii="Tahoma" w:hAnsi="Tahoma" w:cs="Tahoma"/>
                <w:b/>
                <w:bCs/>
                <w:sz w:val="22"/>
                <w:szCs w:val="22"/>
              </w:rPr>
              <w:t>Intera giornata dalle ore 8,00;a seguire scrutini</w:t>
            </w:r>
          </w:p>
          <w:p w:rsidR="00452E79" w:rsidRPr="00983094" w:rsidRDefault="00452E79" w:rsidP="0067452A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92B9C" w:rsidRPr="00983094" w:rsidTr="00213876">
        <w:trPr>
          <w:trHeight w:val="407"/>
        </w:trPr>
        <w:tc>
          <w:tcPr>
            <w:tcW w:w="2978" w:type="dxa"/>
          </w:tcPr>
          <w:p w:rsidR="00F92B9C" w:rsidRPr="00983094" w:rsidRDefault="008955D9" w:rsidP="002138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MART</w:t>
            </w:r>
            <w:r w:rsidR="00B07A9F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DI’ 25</w:t>
            </w:r>
            <w:r w:rsidR="00F92B9C" w:rsidRPr="00983094">
              <w:rPr>
                <w:rFonts w:ascii="Tahoma" w:hAnsi="Tahoma" w:cs="Tahoma"/>
                <w:b/>
                <w:sz w:val="22"/>
                <w:szCs w:val="22"/>
              </w:rPr>
              <w:t xml:space="preserve">  GIUGNO</w:t>
            </w:r>
          </w:p>
        </w:tc>
        <w:tc>
          <w:tcPr>
            <w:tcW w:w="7512" w:type="dxa"/>
          </w:tcPr>
          <w:p w:rsidR="00856C12" w:rsidRPr="00441F20" w:rsidRDefault="008955D9" w:rsidP="00B07A9F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CORSO C</w:t>
            </w:r>
            <w:r w:rsidR="00B07A9F">
              <w:rPr>
                <w:rFonts w:ascii="Tahoma" w:hAnsi="Tahoma" w:cs="Tahoma"/>
                <w:b/>
                <w:bCs/>
                <w:sz w:val="22"/>
              </w:rPr>
              <w:t>-</w:t>
            </w:r>
            <w:r w:rsidR="00B07A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Intera giornata dalle ore 8,00; a seguire scrutini</w:t>
            </w:r>
          </w:p>
        </w:tc>
      </w:tr>
      <w:tr w:rsidR="00972AB6" w:rsidRPr="00983094" w:rsidTr="00213876">
        <w:trPr>
          <w:trHeight w:val="407"/>
        </w:trPr>
        <w:tc>
          <w:tcPr>
            <w:tcW w:w="2978" w:type="dxa"/>
          </w:tcPr>
          <w:p w:rsidR="00972AB6" w:rsidRDefault="008955D9" w:rsidP="002138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MERCOLEDI’ 26</w:t>
            </w:r>
            <w:r w:rsidR="00B84081">
              <w:rPr>
                <w:rFonts w:ascii="Tahoma" w:hAnsi="Tahoma" w:cs="Tahoma"/>
                <w:b/>
                <w:sz w:val="22"/>
                <w:szCs w:val="22"/>
              </w:rPr>
              <w:t xml:space="preserve"> GIUGNO </w:t>
            </w:r>
          </w:p>
        </w:tc>
        <w:tc>
          <w:tcPr>
            <w:tcW w:w="7512" w:type="dxa"/>
          </w:tcPr>
          <w:p w:rsidR="00452E79" w:rsidRDefault="008955D9" w:rsidP="00360C8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CORSO E</w:t>
            </w:r>
            <w:r w:rsidR="00C94E61">
              <w:rPr>
                <w:rFonts w:ascii="Tahoma" w:hAnsi="Tahoma" w:cs="Tahoma"/>
                <w:b/>
                <w:bCs/>
                <w:sz w:val="22"/>
              </w:rPr>
              <w:t xml:space="preserve">- </w:t>
            </w:r>
            <w:r w:rsidR="00360C81">
              <w:rPr>
                <w:rFonts w:ascii="Tahoma" w:hAnsi="Tahoma" w:cs="Tahoma"/>
                <w:b/>
                <w:bCs/>
                <w:sz w:val="22"/>
                <w:szCs w:val="22"/>
              </w:rPr>
              <w:t>Intera giornata dalle ore 8,00; a seguire scrutini</w:t>
            </w:r>
          </w:p>
        </w:tc>
      </w:tr>
      <w:tr w:rsidR="00452E79" w:rsidRPr="00983094" w:rsidTr="00213876">
        <w:trPr>
          <w:trHeight w:val="407"/>
        </w:trPr>
        <w:tc>
          <w:tcPr>
            <w:tcW w:w="2978" w:type="dxa"/>
          </w:tcPr>
          <w:p w:rsidR="00452E79" w:rsidRDefault="008955D9" w:rsidP="002138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GIOVEDI’ 27</w:t>
            </w:r>
            <w:r w:rsidR="00B84081">
              <w:rPr>
                <w:rFonts w:ascii="Tahoma" w:hAnsi="Tahoma" w:cs="Tahoma"/>
                <w:b/>
                <w:sz w:val="22"/>
                <w:szCs w:val="22"/>
              </w:rPr>
              <w:t xml:space="preserve"> GIUGNO</w:t>
            </w:r>
          </w:p>
        </w:tc>
        <w:tc>
          <w:tcPr>
            <w:tcW w:w="7512" w:type="dxa"/>
          </w:tcPr>
          <w:p w:rsidR="00B84081" w:rsidRPr="00360C81" w:rsidRDefault="00B84081" w:rsidP="00360C81">
            <w:pPr>
              <w:jc w:val="both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CORSO </w:t>
            </w:r>
            <w:r w:rsidR="008955D9">
              <w:rPr>
                <w:rFonts w:ascii="Tahoma" w:hAnsi="Tahoma" w:cs="Tahoma"/>
                <w:b/>
                <w:bCs/>
                <w:sz w:val="22"/>
              </w:rPr>
              <w:t>G</w:t>
            </w:r>
            <w:r w:rsidR="00360C81">
              <w:rPr>
                <w:rFonts w:ascii="Tahoma" w:hAnsi="Tahoma" w:cs="Tahoma"/>
                <w:b/>
                <w:bCs/>
                <w:sz w:val="22"/>
              </w:rPr>
              <w:t>-</w:t>
            </w:r>
            <w:r w:rsidR="008263AF">
              <w:rPr>
                <w:rFonts w:ascii="Tahoma" w:hAnsi="Tahoma" w:cs="Tahoma"/>
                <w:b/>
                <w:bCs/>
                <w:sz w:val="22"/>
                <w:szCs w:val="22"/>
              </w:rPr>
              <w:t>Intera giornata dalle ore 8,00; a seguire scrutini</w:t>
            </w:r>
          </w:p>
        </w:tc>
      </w:tr>
      <w:tr w:rsidR="00360C81" w:rsidRPr="00983094" w:rsidTr="00213876">
        <w:trPr>
          <w:trHeight w:val="407"/>
        </w:trPr>
        <w:tc>
          <w:tcPr>
            <w:tcW w:w="2978" w:type="dxa"/>
          </w:tcPr>
          <w:p w:rsidR="00360C81" w:rsidRDefault="00360C81" w:rsidP="002138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VENERDI’ 28 GIUGNO</w:t>
            </w:r>
          </w:p>
        </w:tc>
        <w:tc>
          <w:tcPr>
            <w:tcW w:w="7512" w:type="dxa"/>
          </w:tcPr>
          <w:p w:rsidR="00360C81" w:rsidRDefault="008955D9" w:rsidP="006158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RATIFICA FINALE –ORE 9</w:t>
            </w:r>
            <w:r w:rsidR="00360C81">
              <w:rPr>
                <w:rFonts w:ascii="Tahoma" w:hAnsi="Tahoma" w:cs="Tahoma"/>
                <w:b/>
                <w:bCs/>
                <w:sz w:val="22"/>
              </w:rPr>
              <w:t>,00</w:t>
            </w:r>
          </w:p>
        </w:tc>
      </w:tr>
    </w:tbl>
    <w:p w:rsidR="000936E7" w:rsidRDefault="000936E7">
      <w:pPr>
        <w:rPr>
          <w:rFonts w:ascii="Tahoma" w:hAnsi="Tahoma" w:cs="Tahoma"/>
          <w:b/>
          <w:bCs/>
          <w:sz w:val="22"/>
          <w:szCs w:val="22"/>
        </w:rPr>
      </w:pPr>
    </w:p>
    <w:p w:rsidR="000936E7" w:rsidRDefault="000936E7">
      <w:pPr>
        <w:rPr>
          <w:rFonts w:ascii="Tahoma" w:hAnsi="Tahoma" w:cs="Tahoma"/>
          <w:b/>
          <w:bCs/>
          <w:sz w:val="22"/>
          <w:szCs w:val="22"/>
        </w:rPr>
      </w:pPr>
    </w:p>
    <w:p w:rsidR="000936E7" w:rsidRPr="00BA7334" w:rsidRDefault="000936E7" w:rsidP="0077132B">
      <w:pPr>
        <w:rPr>
          <w:rFonts w:ascii="Tahoma" w:hAnsi="Tahoma" w:cs="Tahoma"/>
          <w:b/>
          <w:bCs/>
          <w:sz w:val="22"/>
          <w:szCs w:val="22"/>
        </w:rPr>
      </w:pPr>
    </w:p>
    <w:p w:rsidR="00134A98" w:rsidRDefault="00B84081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Il Presidente di Commissione</w:t>
      </w:r>
    </w:p>
    <w:p w:rsidR="00676F4C" w:rsidRPr="00BA7334" w:rsidRDefault="00B07A9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</w:t>
      </w:r>
      <w:r w:rsidR="00AD31FF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Dott.ssa Giuseppa Morsellino</w:t>
      </w:r>
    </w:p>
    <w:sectPr w:rsidR="00676F4C" w:rsidRPr="00BA7334" w:rsidSect="00B84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FD9"/>
    <w:multiLevelType w:val="hybridMultilevel"/>
    <w:tmpl w:val="693ED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294"/>
    <w:rsid w:val="00002EED"/>
    <w:rsid w:val="00004064"/>
    <w:rsid w:val="0001407B"/>
    <w:rsid w:val="00014181"/>
    <w:rsid w:val="00071A44"/>
    <w:rsid w:val="00085923"/>
    <w:rsid w:val="000936E7"/>
    <w:rsid w:val="00096294"/>
    <w:rsid w:val="000E12B1"/>
    <w:rsid w:val="00100895"/>
    <w:rsid w:val="00121F4D"/>
    <w:rsid w:val="00134A98"/>
    <w:rsid w:val="0015144B"/>
    <w:rsid w:val="00155BDE"/>
    <w:rsid w:val="00194AC5"/>
    <w:rsid w:val="001D2858"/>
    <w:rsid w:val="001E0243"/>
    <w:rsid w:val="001F0A46"/>
    <w:rsid w:val="00231E41"/>
    <w:rsid w:val="00271958"/>
    <w:rsid w:val="002726E5"/>
    <w:rsid w:val="0027522B"/>
    <w:rsid w:val="002816C5"/>
    <w:rsid w:val="00286295"/>
    <w:rsid w:val="002E0E80"/>
    <w:rsid w:val="002F2CF3"/>
    <w:rsid w:val="003009EE"/>
    <w:rsid w:val="003164B7"/>
    <w:rsid w:val="0034460D"/>
    <w:rsid w:val="00360C81"/>
    <w:rsid w:val="003C6493"/>
    <w:rsid w:val="003D7CAE"/>
    <w:rsid w:val="003E4D3E"/>
    <w:rsid w:val="003F1017"/>
    <w:rsid w:val="004122AA"/>
    <w:rsid w:val="00441F20"/>
    <w:rsid w:val="00452E79"/>
    <w:rsid w:val="005317AC"/>
    <w:rsid w:val="005777B6"/>
    <w:rsid w:val="005C0390"/>
    <w:rsid w:val="006009BE"/>
    <w:rsid w:val="0060609B"/>
    <w:rsid w:val="00612DB8"/>
    <w:rsid w:val="006158CA"/>
    <w:rsid w:val="00655E6C"/>
    <w:rsid w:val="00664E54"/>
    <w:rsid w:val="0067452A"/>
    <w:rsid w:val="00676F4C"/>
    <w:rsid w:val="00686F02"/>
    <w:rsid w:val="006A294E"/>
    <w:rsid w:val="006A31FC"/>
    <w:rsid w:val="007041B8"/>
    <w:rsid w:val="0077132B"/>
    <w:rsid w:val="007878CF"/>
    <w:rsid w:val="007A70B7"/>
    <w:rsid w:val="007B1058"/>
    <w:rsid w:val="007B6E8A"/>
    <w:rsid w:val="00803484"/>
    <w:rsid w:val="00806DAD"/>
    <w:rsid w:val="008263AF"/>
    <w:rsid w:val="00834867"/>
    <w:rsid w:val="00835809"/>
    <w:rsid w:val="00856C12"/>
    <w:rsid w:val="008955D9"/>
    <w:rsid w:val="008A3989"/>
    <w:rsid w:val="008D68FF"/>
    <w:rsid w:val="008D6E82"/>
    <w:rsid w:val="008E4B00"/>
    <w:rsid w:val="009161E0"/>
    <w:rsid w:val="00930CB1"/>
    <w:rsid w:val="009349DC"/>
    <w:rsid w:val="0095003D"/>
    <w:rsid w:val="00960AAE"/>
    <w:rsid w:val="00972AB6"/>
    <w:rsid w:val="00983094"/>
    <w:rsid w:val="009A7C25"/>
    <w:rsid w:val="009B43B7"/>
    <w:rsid w:val="009D0D48"/>
    <w:rsid w:val="00A03819"/>
    <w:rsid w:val="00A1305A"/>
    <w:rsid w:val="00A41829"/>
    <w:rsid w:val="00A430A3"/>
    <w:rsid w:val="00A63BBF"/>
    <w:rsid w:val="00A674AD"/>
    <w:rsid w:val="00A96227"/>
    <w:rsid w:val="00AA1645"/>
    <w:rsid w:val="00AC4E67"/>
    <w:rsid w:val="00AD31FF"/>
    <w:rsid w:val="00AE6B90"/>
    <w:rsid w:val="00B07A9F"/>
    <w:rsid w:val="00B132DF"/>
    <w:rsid w:val="00B13397"/>
    <w:rsid w:val="00B26DAB"/>
    <w:rsid w:val="00B335BD"/>
    <w:rsid w:val="00B519E3"/>
    <w:rsid w:val="00B84081"/>
    <w:rsid w:val="00B8471D"/>
    <w:rsid w:val="00BA3F99"/>
    <w:rsid w:val="00BA7334"/>
    <w:rsid w:val="00BF5E99"/>
    <w:rsid w:val="00C74201"/>
    <w:rsid w:val="00C7676F"/>
    <w:rsid w:val="00C9490D"/>
    <w:rsid w:val="00C94E61"/>
    <w:rsid w:val="00CE72AA"/>
    <w:rsid w:val="00D52FFF"/>
    <w:rsid w:val="00D978BF"/>
    <w:rsid w:val="00DF7AB3"/>
    <w:rsid w:val="00E03C6A"/>
    <w:rsid w:val="00E77BF1"/>
    <w:rsid w:val="00E9771E"/>
    <w:rsid w:val="00F00AE6"/>
    <w:rsid w:val="00F27FAA"/>
    <w:rsid w:val="00F727CC"/>
    <w:rsid w:val="00F86FC8"/>
    <w:rsid w:val="00F92B9C"/>
    <w:rsid w:val="00FA13BF"/>
    <w:rsid w:val="00FB7736"/>
    <w:rsid w:val="00FC2108"/>
    <w:rsid w:val="00FD7D89"/>
    <w:rsid w:val="00FE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958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D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3E4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3E4D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nhideWhenUsed/>
    <w:qFormat/>
    <w:rsid w:val="003E4D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92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271958"/>
    <w:pPr>
      <w:keepNext/>
      <w:jc w:val="center"/>
      <w:outlineLvl w:val="8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4D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3E4D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3E4D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3E4D3E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4D3E"/>
    <w:rPr>
      <w:i/>
      <w:iCs/>
      <w:color w:val="000000" w:themeColor="text1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4D3E"/>
    <w:rPr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4D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4D3E"/>
    <w:rPr>
      <w:b/>
      <w:bCs/>
      <w:i/>
      <w:iCs/>
      <w:color w:val="4F81BD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3E4D3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3E4D3E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3E4D3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3E4D3E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3E4D3E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3E4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4D3E"/>
    <w:rPr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E4D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3E4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E4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4D3E"/>
    <w:rPr>
      <w:b/>
      <w:bCs/>
    </w:rPr>
  </w:style>
  <w:style w:type="character" w:styleId="Enfasicorsivo">
    <w:name w:val="Emphasis"/>
    <w:basedOn w:val="Carpredefinitoparagrafo"/>
    <w:qFormat/>
    <w:rsid w:val="003E4D3E"/>
    <w:rPr>
      <w:i/>
      <w:iCs/>
    </w:rPr>
  </w:style>
  <w:style w:type="paragraph" w:styleId="Paragrafoelenco">
    <w:name w:val="List Paragraph"/>
    <w:basedOn w:val="Normale"/>
    <w:uiPriority w:val="34"/>
    <w:qFormat/>
    <w:rsid w:val="003E4D3E"/>
    <w:pPr>
      <w:ind w:left="720"/>
      <w:contextualSpacing/>
    </w:pPr>
    <w:rPr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271958"/>
    <w:rPr>
      <w:rFonts w:ascii="Tahoma" w:hAnsi="Tahoma" w:cs="Tahoma"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92B9C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B9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labscienze</dc:creator>
  <cp:keywords/>
  <dc:description/>
  <cp:lastModifiedBy>ID</cp:lastModifiedBy>
  <cp:revision>84</cp:revision>
  <cp:lastPrinted>2016-06-08T09:30:00Z</cp:lastPrinted>
  <dcterms:created xsi:type="dcterms:W3CDTF">2013-05-26T21:04:00Z</dcterms:created>
  <dcterms:modified xsi:type="dcterms:W3CDTF">2019-06-11T20:23:00Z</dcterms:modified>
</cp:coreProperties>
</file>